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1E" w:rsidRDefault="0069081E" w:rsidP="00A00BBA">
      <w:pPr>
        <w:jc w:val="center"/>
      </w:pPr>
    </w:p>
    <w:p w:rsidR="00A00BBA" w:rsidRPr="0069081E" w:rsidRDefault="00A00BBA" w:rsidP="00A00BBA">
      <w:pPr>
        <w:jc w:val="center"/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>RELIGION TERCERO</w:t>
      </w:r>
    </w:p>
    <w:p w:rsidR="00A00BBA" w:rsidRPr="0069081E" w:rsidRDefault="00A00BBA" w:rsidP="00A00BBA">
      <w:pPr>
        <w:jc w:val="center"/>
        <w:rPr>
          <w:rFonts w:ascii="Arial" w:hAnsi="Arial" w:cs="Arial"/>
          <w:sz w:val="24"/>
          <w:szCs w:val="24"/>
        </w:rPr>
      </w:pPr>
    </w:p>
    <w:p w:rsidR="00A00BBA" w:rsidRPr="0069081E" w:rsidRDefault="00A00BBA" w:rsidP="00A00B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>Elabore un cuadro explicativo sobre valores para una buena convivencia en grupo.</w:t>
      </w: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A00BBA" w:rsidRPr="0069081E" w:rsidRDefault="00A00BBA" w:rsidP="00A00B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>Cree un esquema en el cual se evidencie los actos que nos hacen vivir felices.</w:t>
      </w: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A00BBA" w:rsidRPr="0069081E" w:rsidRDefault="00A00BBA" w:rsidP="00A00B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 xml:space="preserve">¿Cuáles son los </w:t>
      </w:r>
      <w:r w:rsidR="00F64A3A" w:rsidRPr="0069081E">
        <w:rPr>
          <w:rFonts w:ascii="Arial" w:hAnsi="Arial" w:cs="Arial"/>
          <w:sz w:val="24"/>
          <w:szCs w:val="24"/>
        </w:rPr>
        <w:t>valores que</w:t>
      </w:r>
      <w:r w:rsidRPr="0069081E">
        <w:rPr>
          <w:rFonts w:ascii="Arial" w:hAnsi="Arial" w:cs="Arial"/>
          <w:sz w:val="24"/>
          <w:szCs w:val="24"/>
        </w:rPr>
        <w:t xml:space="preserve"> nos ayudan a una sana convivencia</w:t>
      </w:r>
      <w:r w:rsidR="00F64A3A" w:rsidRPr="0069081E">
        <w:rPr>
          <w:rFonts w:ascii="Arial" w:hAnsi="Arial" w:cs="Arial"/>
          <w:sz w:val="24"/>
          <w:szCs w:val="24"/>
        </w:rPr>
        <w:t>?</w:t>
      </w: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F64A3A" w:rsidRPr="0069081E" w:rsidRDefault="00F64A3A" w:rsidP="00A00B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>Mediante un mapa mental explica cuales son las cualidades que nos ayudan ser una buena persona</w:t>
      </w:r>
      <w:r w:rsidR="003634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69081E">
        <w:rPr>
          <w:rFonts w:ascii="Arial" w:hAnsi="Arial" w:cs="Arial"/>
          <w:sz w:val="24"/>
          <w:szCs w:val="24"/>
        </w:rPr>
        <w:t xml:space="preserve"> </w:t>
      </w: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F64A3A" w:rsidRPr="0069081E" w:rsidRDefault="00F64A3A" w:rsidP="00A00B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>Mediante un cuadro comparativo explica por qué somos diferentes.</w:t>
      </w: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F64A3A" w:rsidRPr="0069081E" w:rsidRDefault="00F64A3A" w:rsidP="00A00B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>Elabore una historia donde explique por que se aprende de las equivocaciones.</w:t>
      </w: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p w:rsidR="00F64A3A" w:rsidRPr="0069081E" w:rsidRDefault="00F64A3A" w:rsidP="00A00B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>Realiza tu auto retrato y escribe tus cualidades y habilidades.</w:t>
      </w:r>
    </w:p>
    <w:p w:rsidR="0069081E" w:rsidRPr="0069081E" w:rsidRDefault="0069081E" w:rsidP="0069081E">
      <w:pPr>
        <w:pStyle w:val="Prrafodelista"/>
        <w:rPr>
          <w:rFonts w:ascii="Arial" w:hAnsi="Arial" w:cs="Arial"/>
          <w:sz w:val="24"/>
          <w:szCs w:val="24"/>
        </w:rPr>
      </w:pPr>
    </w:p>
    <w:p w:rsidR="00F64A3A" w:rsidRPr="0069081E" w:rsidRDefault="00F64A3A" w:rsidP="00F64A3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81E">
        <w:rPr>
          <w:rFonts w:ascii="Arial" w:hAnsi="Arial" w:cs="Arial"/>
          <w:sz w:val="24"/>
          <w:szCs w:val="24"/>
        </w:rPr>
        <w:t xml:space="preserve">Busca una lectura bíblica sobre </w:t>
      </w:r>
      <w:r w:rsidRPr="0069081E">
        <w:rPr>
          <w:rFonts w:ascii="Arial" w:hAnsi="Arial" w:cs="Arial"/>
          <w:sz w:val="24"/>
          <w:szCs w:val="24"/>
        </w:rPr>
        <w:t>amo a mis semejantes a ejemplo de Jesús.</w:t>
      </w:r>
    </w:p>
    <w:p w:rsidR="00F64A3A" w:rsidRPr="0069081E" w:rsidRDefault="00F64A3A" w:rsidP="00F64A3A">
      <w:pPr>
        <w:pStyle w:val="Prrafodelista"/>
        <w:rPr>
          <w:rFonts w:ascii="Arial" w:hAnsi="Arial" w:cs="Arial"/>
          <w:sz w:val="24"/>
          <w:szCs w:val="24"/>
        </w:rPr>
      </w:pPr>
    </w:p>
    <w:sectPr w:rsidR="00F64A3A" w:rsidRPr="00690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3C3"/>
    <w:multiLevelType w:val="hybridMultilevel"/>
    <w:tmpl w:val="85DA9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C49EE"/>
    <w:multiLevelType w:val="hybridMultilevel"/>
    <w:tmpl w:val="4146A5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BA"/>
    <w:rsid w:val="003634FB"/>
    <w:rsid w:val="0069081E"/>
    <w:rsid w:val="00A00BBA"/>
    <w:rsid w:val="00F6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60BC"/>
  <w15:chartTrackingRefBased/>
  <w15:docId w15:val="{2E2E2759-7460-4BE3-A77E-8548400A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2</cp:revision>
  <dcterms:created xsi:type="dcterms:W3CDTF">2019-04-07T00:51:00Z</dcterms:created>
  <dcterms:modified xsi:type="dcterms:W3CDTF">2019-04-07T01:49:00Z</dcterms:modified>
</cp:coreProperties>
</file>